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TECHNIKUM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ROK SZKOLNY 2024/2025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C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Edwards, G. J. Manin - Macmillan - 1131/3/2022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 zawodowy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 Należy wstrzymać się z zakupem.</w:t>
            </w:r>
          </w:p>
          <w:p w:rsidR="00000000" w:rsidDel="00000000" w:rsidP="00000000" w:rsidRDefault="00000000" w:rsidRPr="00000000" w14:paraId="00000013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"Information Technology"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Virginia Evans - Wyd. Express Publishing</w:t>
            </w:r>
          </w:p>
          <w:p w:rsidR="00000000" w:rsidDel="00000000" w:rsidP="00000000" w:rsidRDefault="00000000" w:rsidRPr="00000000" w14:paraId="00000014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English for Information Technology 2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- D. Hill -  wyd. Pearson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2.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563/2/2013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2.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Nowa podstawa programowa 2022. - A. Kucharski, A. Łaszkiewicz, A. Niewęgłowska, S. Roszak - Wydawnictwo Nowa Era - 1150/2/2023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zakres podstawowy -  Anna Helmin, Jolanta Holeczek - Wydawnictwo Nowa era - 1006/2/2020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 ukończeniu pracy z tym podręcznikiem, przejście do następnego: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zakres podstawowy -  Jolanta Holeczek - Wydawnictwo Nowa era - 1006/3/2021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Agnieszka Maląg - Wyd. Operon - 1053/2/2020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 Zbigniew Zaniewicz - Wyd.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Operon - 1053/3/2021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1.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Janusz Mazur, Janusz S. Wierzbicki, Paweł Perekietka, Zbigniew Talaga - Wydawnictwo Nowa Era - 1037/1/2019</w:t>
              <w:tab/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sz w:val="22"/>
          <w:szCs w:val="22"/>
          <w:highlight w:val="white"/>
        </w:rPr>
      </w:pPr>
      <w:bookmarkStart w:colFirst="0" w:colLast="0" w:name="_heading=h.ij8qedcdmfmf" w:id="0"/>
      <w:bookmarkEnd w:id="0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Urządzenia techniki komputerowej. Kwalifikacja INF.02. Podręcznik. Część 1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 -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 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Tomasz Klekot, Tomasz Marciniuk - Wydawnictwo: WSiP 2022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i w:val="1"/>
          <w:sz w:val="22"/>
          <w:szCs w:val="22"/>
          <w:highlight w:val="white"/>
        </w:rPr>
      </w:pPr>
      <w:bookmarkStart w:colFirst="0" w:colLast="0" w:name="_heading=h.7ofw5uq9rq8z" w:id="1"/>
      <w:bookmarkEnd w:id="1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Systemy operacyjne. Kwalifikacja INF.02. Podręcznik. Część 2 -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Krzysztof Pytel - Wydawnictwo: WSiP 2022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i w:val="1"/>
          <w:sz w:val="22"/>
          <w:szCs w:val="22"/>
          <w:highlight w:val="white"/>
        </w:rPr>
      </w:pPr>
      <w:bookmarkStart w:colFirst="0" w:colLast="0" w:name="_heading=h.o79xn8qrrqpq" w:id="2"/>
      <w:bookmarkEnd w:id="2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Sieci komputerowe. Kwalifikacja INF.02. Podręcznik. Część 3 - 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Krzysztof Pytel - Wydawnictwo: WSiP 2022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2"/>
          <w:szCs w:val="22"/>
          <w:highlight w:val="white"/>
          <w:u w:val="none"/>
        </w:rPr>
      </w:pPr>
      <w:bookmarkStart w:colFirst="0" w:colLast="0" w:name="_heading=h.x3iyrypxggwi" w:id="3"/>
      <w:bookmarkEnd w:id="3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Administrowanie sieciowymi systemami operacyjnymi. Kwalifikacja INF.02. Podręcznik. Część 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Krzystof Pytel - Wydawnictwo: WSiP 2022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eDsV3tKlCxxOy3BM+ecANXC2g==">CgMxLjAyDmguaWo4cWVkY2RtZm1mMg5oLjdvZnc1dXE5cnE4ejIOaC5vNzl4bjhxcnJxcHEyDmgueDNpeXJ5cHhnZ3dpOAByITFYR2tFWDl0cEhkMlVVYTk1NElFR3hKbnAxQ3F6TjZoRg==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